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85" w:rsidRDefault="00905F85" w:rsidP="00905F85">
      <w:r>
        <w:t>Abstract</w:t>
      </w:r>
    </w:p>
    <w:p w:rsidR="00905F85" w:rsidRDefault="00905F85" w:rsidP="00905F85"/>
    <w:p w:rsidR="00905F85" w:rsidRDefault="00905F85" w:rsidP="00905F85">
      <w:r>
        <w:t>All Connected: Using Epistemic Network Analysis to Assess Children Learning in Out-of-School Contexts</w:t>
      </w:r>
    </w:p>
    <w:p w:rsidR="00905F85" w:rsidRDefault="00905F85" w:rsidP="00905F85"/>
    <w:p w:rsidR="00905F85" w:rsidRDefault="00905F85" w:rsidP="00905F85">
      <w:r>
        <w:t>Cite this work</w:t>
      </w:r>
    </w:p>
    <w:p w:rsidR="00905F85" w:rsidRPr="00D24BDA" w:rsidRDefault="00905F85" w:rsidP="00905F85">
      <w:r>
        <w:t xml:space="preserve">  (2011), All Connected: Using Epistemic Network Analysis to Assess Children Learning in Out-of-School Contexts, "http://cleerhub.org/resources/390" </w:t>
      </w:r>
    </w:p>
    <w:p w:rsidR="00B55117" w:rsidRPr="00D24BDA" w:rsidRDefault="00905F85" w:rsidP="00905F85"/>
    <w:sectPr w:rsidR="00B55117" w:rsidRPr="00D24BDA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1162"/>
    <w:rsid w:val="00032ED3"/>
    <w:rsid w:val="002212A3"/>
    <w:rsid w:val="00242DFB"/>
    <w:rsid w:val="00265BA7"/>
    <w:rsid w:val="00345C71"/>
    <w:rsid w:val="00485411"/>
    <w:rsid w:val="00561A2F"/>
    <w:rsid w:val="005D19B7"/>
    <w:rsid w:val="0064530C"/>
    <w:rsid w:val="006C424D"/>
    <w:rsid w:val="00757765"/>
    <w:rsid w:val="007B0D3B"/>
    <w:rsid w:val="00905F85"/>
    <w:rsid w:val="00924E71"/>
    <w:rsid w:val="0094547A"/>
    <w:rsid w:val="00A112AC"/>
    <w:rsid w:val="00AD4540"/>
    <w:rsid w:val="00B57C14"/>
    <w:rsid w:val="00CA2DA6"/>
    <w:rsid w:val="00D24BDA"/>
    <w:rsid w:val="00E9116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126</Characters>
  <Application>Microsoft Macintosh Word</Application>
  <DocSecurity>0</DocSecurity>
  <Lines>1</Lines>
  <Paragraphs>1</Paragraphs>
  <ScaleCrop>false</ScaleCrop>
  <Company>...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Natasha Perova</cp:lastModifiedBy>
  <cp:revision>11</cp:revision>
  <dcterms:created xsi:type="dcterms:W3CDTF">2014-11-25T14:25:00Z</dcterms:created>
  <dcterms:modified xsi:type="dcterms:W3CDTF">2014-11-25T14:49:00Z</dcterms:modified>
</cp:coreProperties>
</file>